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2B3AD" w14:textId="77777777" w:rsidR="000F5137" w:rsidRDefault="000F5137" w:rsidP="000F5137">
      <w:pPr>
        <w:jc w:val="center"/>
      </w:pPr>
      <w:r>
        <w:rPr>
          <w:noProof/>
        </w:rPr>
        <w:drawing>
          <wp:inline distT="0" distB="0" distL="0" distR="0" wp14:anchorId="093AF0D6" wp14:editId="0B6D107E">
            <wp:extent cx="1093470" cy="1327819"/>
            <wp:effectExtent l="0" t="0" r="0" b="5715"/>
            <wp:docPr id="1" name="Picture 1" descr="A picture containing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32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3E3F0" w14:textId="77777777" w:rsidR="000F5137" w:rsidRDefault="000F5137" w:rsidP="000F5137">
      <w:pPr>
        <w:jc w:val="center"/>
      </w:pPr>
    </w:p>
    <w:p w14:paraId="35FC6433" w14:textId="77777777" w:rsidR="000F5137" w:rsidRPr="009265B5" w:rsidRDefault="000F5137" w:rsidP="000F5137">
      <w:pPr>
        <w:pStyle w:val="NoSpacing"/>
        <w:jc w:val="center"/>
        <w:rPr>
          <w:b/>
          <w:bCs/>
          <w:sz w:val="40"/>
          <w:szCs w:val="40"/>
        </w:rPr>
      </w:pPr>
      <w:r w:rsidRPr="009265B5">
        <w:rPr>
          <w:b/>
          <w:bCs/>
          <w:sz w:val="40"/>
          <w:szCs w:val="40"/>
        </w:rPr>
        <w:t>Lake Washington High School Booster Club</w:t>
      </w:r>
    </w:p>
    <w:p w14:paraId="4DC78453" w14:textId="4A6F5BEC" w:rsidR="00B328B0" w:rsidRDefault="00667689" w:rsidP="000F5137">
      <w:pPr>
        <w:pStyle w:val="NoSpacing"/>
        <w:jc w:val="center"/>
        <w:rPr>
          <w:sz w:val="32"/>
          <w:szCs w:val="32"/>
        </w:rPr>
      </w:pPr>
      <w:r w:rsidRPr="009265B5">
        <w:rPr>
          <w:sz w:val="32"/>
          <w:szCs w:val="32"/>
        </w:rPr>
        <w:t>6</w:t>
      </w:r>
      <w:r w:rsidR="00B46087" w:rsidRPr="009265B5">
        <w:rPr>
          <w:sz w:val="32"/>
          <w:szCs w:val="32"/>
        </w:rPr>
        <w:t>:30</w:t>
      </w:r>
      <w:r w:rsidR="00BF198A">
        <w:rPr>
          <w:sz w:val="32"/>
          <w:szCs w:val="32"/>
        </w:rPr>
        <w:t>-7:30</w:t>
      </w:r>
      <w:r w:rsidR="00B46087" w:rsidRPr="009265B5">
        <w:rPr>
          <w:sz w:val="32"/>
          <w:szCs w:val="32"/>
        </w:rPr>
        <w:t xml:space="preserve">pm, </w:t>
      </w:r>
      <w:r w:rsidR="008B0CAA">
        <w:rPr>
          <w:sz w:val="32"/>
          <w:szCs w:val="32"/>
        </w:rPr>
        <w:t>May 10</w:t>
      </w:r>
      <w:r w:rsidR="00FD2AB8">
        <w:rPr>
          <w:sz w:val="32"/>
          <w:szCs w:val="32"/>
        </w:rPr>
        <w:t xml:space="preserve">, 2021 </w:t>
      </w:r>
      <w:r w:rsidR="000F5137" w:rsidRPr="009265B5">
        <w:rPr>
          <w:sz w:val="32"/>
          <w:szCs w:val="32"/>
        </w:rPr>
        <w:t>—</w:t>
      </w:r>
      <w:r w:rsidRPr="00BA2561">
        <w:rPr>
          <w:b/>
          <w:bCs/>
          <w:color w:val="7030A0"/>
          <w:sz w:val="32"/>
          <w:szCs w:val="32"/>
        </w:rPr>
        <w:t>Executive</w:t>
      </w:r>
      <w:r w:rsidR="000F5137" w:rsidRPr="00BA2561">
        <w:rPr>
          <w:color w:val="7030A0"/>
          <w:sz w:val="32"/>
          <w:szCs w:val="32"/>
        </w:rPr>
        <w:t xml:space="preserve"> Board Meeting</w:t>
      </w:r>
      <w:r w:rsidR="00B328B0">
        <w:rPr>
          <w:sz w:val="32"/>
          <w:szCs w:val="32"/>
        </w:rPr>
        <w:br/>
      </w:r>
    </w:p>
    <w:p w14:paraId="2E9CD597" w14:textId="1155ED4F" w:rsidR="000F5137" w:rsidRPr="006C3D7A" w:rsidRDefault="0B6D107E" w:rsidP="0B6D107E">
      <w:pPr>
        <w:pStyle w:val="NoSpacing"/>
        <w:jc w:val="center"/>
        <w:rPr>
          <w:b/>
          <w:bCs/>
          <w:sz w:val="28"/>
          <w:szCs w:val="28"/>
          <w:u w:val="single"/>
        </w:rPr>
      </w:pPr>
      <w:bookmarkStart w:id="0" w:name="_Hlk50819778"/>
      <w:r w:rsidRPr="0B6D107E">
        <w:rPr>
          <w:b/>
          <w:bCs/>
          <w:sz w:val="28"/>
          <w:szCs w:val="28"/>
          <w:u w:val="single"/>
        </w:rPr>
        <w:t>AGENDA</w:t>
      </w:r>
      <w:r w:rsidR="000F5137">
        <w:br/>
      </w:r>
    </w:p>
    <w:tbl>
      <w:tblPr>
        <w:tblStyle w:val="TableGrid"/>
        <w:tblW w:w="9738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6472"/>
        <w:gridCol w:w="2807"/>
      </w:tblGrid>
      <w:tr w:rsidR="00BF198A" w:rsidRPr="00B328B0" w14:paraId="1B2EBE2B" w14:textId="77777777" w:rsidTr="0B6D107E">
        <w:tc>
          <w:tcPr>
            <w:tcW w:w="459" w:type="dxa"/>
          </w:tcPr>
          <w:p w14:paraId="3756EDB1" w14:textId="77777777" w:rsidR="00BF198A" w:rsidRPr="00B328B0" w:rsidRDefault="00BF198A" w:rsidP="0B6D107E">
            <w:pPr>
              <w:rPr>
                <w:rFonts w:eastAsiaTheme="minorEastAsia"/>
                <w:b/>
                <w:bCs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6472" w:type="dxa"/>
          </w:tcPr>
          <w:p w14:paraId="1CE970E6" w14:textId="50010EE2" w:rsidR="00BF198A" w:rsidRPr="00B328B0" w:rsidRDefault="0B6D107E" w:rsidP="0B6D107E">
            <w:pPr>
              <w:rPr>
                <w:rFonts w:eastAsiaTheme="minorEastAsia"/>
                <w:b/>
                <w:bCs/>
                <w:sz w:val="28"/>
                <w:szCs w:val="28"/>
                <w:u w:val="single"/>
                <w:lang w:eastAsia="zh-CN"/>
              </w:rPr>
            </w:pPr>
            <w:r w:rsidRPr="0B6D107E">
              <w:rPr>
                <w:rFonts w:eastAsiaTheme="minorEastAsia"/>
                <w:b/>
                <w:bCs/>
                <w:sz w:val="28"/>
                <w:szCs w:val="28"/>
                <w:u w:val="single"/>
                <w:lang w:eastAsia="zh-CN"/>
              </w:rPr>
              <w:t>Item</w:t>
            </w:r>
          </w:p>
        </w:tc>
        <w:tc>
          <w:tcPr>
            <w:tcW w:w="2807" w:type="dxa"/>
          </w:tcPr>
          <w:p w14:paraId="429CF9FA" w14:textId="537C3C75" w:rsidR="00BF198A" w:rsidRPr="00B328B0" w:rsidRDefault="0B6D107E" w:rsidP="0B6D107E">
            <w:pPr>
              <w:rPr>
                <w:rFonts w:eastAsiaTheme="minorEastAsia"/>
                <w:b/>
                <w:bCs/>
                <w:sz w:val="28"/>
                <w:szCs w:val="28"/>
                <w:u w:val="single"/>
                <w:lang w:eastAsia="zh-CN"/>
              </w:rPr>
            </w:pPr>
            <w:r w:rsidRPr="0B6D107E">
              <w:rPr>
                <w:rFonts w:eastAsiaTheme="minorEastAsia"/>
                <w:b/>
                <w:bCs/>
                <w:sz w:val="28"/>
                <w:szCs w:val="28"/>
                <w:u w:val="single"/>
                <w:lang w:eastAsia="zh-CN"/>
              </w:rPr>
              <w:t>Presenter / Role</w:t>
            </w:r>
          </w:p>
        </w:tc>
      </w:tr>
      <w:tr w:rsidR="00BF198A" w14:paraId="665AF570" w14:textId="77777777" w:rsidTr="0B6D107E">
        <w:tc>
          <w:tcPr>
            <w:tcW w:w="459" w:type="dxa"/>
          </w:tcPr>
          <w:p w14:paraId="7F54E31C" w14:textId="3FA687D3" w:rsidR="00BF198A" w:rsidRDefault="0B6D107E" w:rsidP="0B6D107E">
            <w:pPr>
              <w:rPr>
                <w:rFonts w:eastAsiaTheme="minorEastAsia"/>
                <w:sz w:val="28"/>
                <w:szCs w:val="28"/>
                <w:lang w:eastAsia="zh-CN"/>
              </w:rPr>
            </w:pPr>
            <w:r w:rsidRPr="0B6D107E">
              <w:rPr>
                <w:rFonts w:eastAsiaTheme="minorEastAsia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6472" w:type="dxa"/>
          </w:tcPr>
          <w:p w14:paraId="7699A0FB" w14:textId="13250DE1" w:rsidR="00BF198A" w:rsidRDefault="0B6D107E" w:rsidP="0B6D107E">
            <w:pPr>
              <w:rPr>
                <w:rFonts w:eastAsiaTheme="minorEastAsia"/>
                <w:sz w:val="28"/>
                <w:szCs w:val="28"/>
                <w:lang w:eastAsia="zh-CN"/>
              </w:rPr>
            </w:pPr>
            <w:r w:rsidRPr="0B6D107E">
              <w:rPr>
                <w:rFonts w:eastAsiaTheme="minorEastAsia"/>
                <w:sz w:val="28"/>
                <w:szCs w:val="28"/>
                <w:lang w:eastAsia="zh-CN"/>
              </w:rPr>
              <w:t xml:space="preserve">Call to Order/Approve </w:t>
            </w:r>
            <w:r w:rsidR="008B0CAA">
              <w:rPr>
                <w:rFonts w:eastAsiaTheme="minorEastAsia"/>
                <w:sz w:val="28"/>
                <w:szCs w:val="28"/>
                <w:lang w:eastAsia="zh-CN"/>
              </w:rPr>
              <w:t>April</w:t>
            </w:r>
            <w:r w:rsidRPr="0B6D107E">
              <w:rPr>
                <w:rFonts w:eastAsiaTheme="minorEastAsia"/>
                <w:sz w:val="28"/>
                <w:szCs w:val="28"/>
                <w:lang w:eastAsia="zh-CN"/>
              </w:rPr>
              <w:t xml:space="preserve"> Minutes</w:t>
            </w:r>
          </w:p>
        </w:tc>
        <w:tc>
          <w:tcPr>
            <w:tcW w:w="2807" w:type="dxa"/>
          </w:tcPr>
          <w:p w14:paraId="7EC1A81A" w14:textId="1CBE43AE" w:rsidR="00BF198A" w:rsidRDefault="0B6D107E" w:rsidP="0B6D107E">
            <w:pPr>
              <w:rPr>
                <w:rFonts w:eastAsiaTheme="minorEastAsia"/>
                <w:sz w:val="28"/>
                <w:szCs w:val="28"/>
                <w:lang w:eastAsia="zh-CN"/>
              </w:rPr>
            </w:pPr>
            <w:r w:rsidRPr="0B6D107E">
              <w:rPr>
                <w:rFonts w:eastAsiaTheme="minorEastAsia"/>
                <w:sz w:val="28"/>
                <w:szCs w:val="28"/>
                <w:lang w:eastAsia="zh-CN"/>
              </w:rPr>
              <w:t>Janis/Mary</w:t>
            </w:r>
          </w:p>
        </w:tc>
      </w:tr>
      <w:tr w:rsidR="00BF198A" w14:paraId="4E77131B" w14:textId="77777777" w:rsidTr="0B6D107E">
        <w:tc>
          <w:tcPr>
            <w:tcW w:w="459" w:type="dxa"/>
          </w:tcPr>
          <w:p w14:paraId="7A250F99" w14:textId="4C515F66" w:rsidR="00BF198A" w:rsidRDefault="0B6D107E" w:rsidP="0B6D107E">
            <w:pPr>
              <w:rPr>
                <w:rFonts w:eastAsiaTheme="minorEastAsia"/>
                <w:sz w:val="28"/>
                <w:szCs w:val="28"/>
                <w:lang w:eastAsia="zh-CN"/>
              </w:rPr>
            </w:pPr>
            <w:r w:rsidRPr="0B6D107E">
              <w:rPr>
                <w:rFonts w:eastAsiaTheme="minorEastAsia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6472" w:type="dxa"/>
          </w:tcPr>
          <w:p w14:paraId="7AD466A0" w14:textId="3BE914B8" w:rsidR="00BF198A" w:rsidRPr="008A0700" w:rsidRDefault="0B6D107E" w:rsidP="0B6D107E">
            <w:pPr>
              <w:rPr>
                <w:rFonts w:eastAsiaTheme="minorEastAsia"/>
                <w:sz w:val="28"/>
                <w:szCs w:val="28"/>
                <w:lang w:eastAsia="zh-CN"/>
              </w:rPr>
            </w:pPr>
            <w:r w:rsidRPr="0B6D107E">
              <w:rPr>
                <w:rFonts w:eastAsiaTheme="minorEastAsia"/>
                <w:sz w:val="28"/>
                <w:szCs w:val="28"/>
              </w:rPr>
              <w:t xml:space="preserve">Treasurer Update: </w:t>
            </w:r>
            <w:r w:rsidR="00076D8A" w:rsidRPr="00076D8A">
              <w:rPr>
                <w:rFonts w:eastAsiaTheme="minorEastAsia"/>
              </w:rPr>
              <w:t>Monthly Reports, Resale Cert</w:t>
            </w:r>
          </w:p>
        </w:tc>
        <w:tc>
          <w:tcPr>
            <w:tcW w:w="2807" w:type="dxa"/>
          </w:tcPr>
          <w:p w14:paraId="417206AE" w14:textId="4C0FCDD2" w:rsidR="00BF198A" w:rsidRDefault="0B6D107E" w:rsidP="0B6D107E">
            <w:pPr>
              <w:rPr>
                <w:rFonts w:eastAsiaTheme="minorEastAsia"/>
                <w:sz w:val="28"/>
                <w:szCs w:val="28"/>
                <w:lang w:eastAsia="zh-CN"/>
              </w:rPr>
            </w:pPr>
            <w:r w:rsidRPr="0B6D107E">
              <w:rPr>
                <w:rFonts w:eastAsiaTheme="minorEastAsia"/>
                <w:sz w:val="28"/>
                <w:szCs w:val="28"/>
                <w:lang w:eastAsia="zh-CN"/>
              </w:rPr>
              <w:t>Britt</w:t>
            </w:r>
          </w:p>
        </w:tc>
      </w:tr>
      <w:tr w:rsidR="00BF198A" w14:paraId="02927B9C" w14:textId="77777777" w:rsidTr="0B6D107E">
        <w:tc>
          <w:tcPr>
            <w:tcW w:w="459" w:type="dxa"/>
          </w:tcPr>
          <w:p w14:paraId="75F60929" w14:textId="2728259B" w:rsidR="00BF198A" w:rsidRDefault="0B6D107E" w:rsidP="0B6D107E">
            <w:pPr>
              <w:rPr>
                <w:rFonts w:eastAsiaTheme="minorEastAsia"/>
                <w:sz w:val="28"/>
                <w:szCs w:val="28"/>
                <w:lang w:eastAsia="zh-CN"/>
              </w:rPr>
            </w:pPr>
            <w:r w:rsidRPr="0B6D107E">
              <w:rPr>
                <w:rFonts w:eastAsiaTheme="minor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6472" w:type="dxa"/>
          </w:tcPr>
          <w:p w14:paraId="7ACA5557" w14:textId="7DC4B298" w:rsidR="00B95C42" w:rsidRPr="008A0700" w:rsidRDefault="0B6D107E" w:rsidP="0B6D107E">
            <w:pPr>
              <w:rPr>
                <w:rFonts w:eastAsiaTheme="minorEastAsia"/>
                <w:sz w:val="28"/>
                <w:szCs w:val="28"/>
                <w:lang w:eastAsia="zh-CN"/>
              </w:rPr>
            </w:pPr>
            <w:r w:rsidRPr="0B6D107E">
              <w:rPr>
                <w:rFonts w:eastAsiaTheme="minorEastAsia"/>
                <w:sz w:val="28"/>
                <w:szCs w:val="28"/>
                <w:lang w:eastAsia="zh-CN"/>
              </w:rPr>
              <w:t xml:space="preserve">President Report:  </w:t>
            </w:r>
            <w:r w:rsidR="00076D8A" w:rsidRPr="00076D8A">
              <w:rPr>
                <w:rFonts w:eastAsiaTheme="minorEastAsia"/>
                <w:lang w:eastAsia="zh-CN"/>
              </w:rPr>
              <w:t xml:space="preserve">Scoreboard, </w:t>
            </w:r>
            <w:proofErr w:type="spellStart"/>
            <w:r w:rsidR="00076D8A" w:rsidRPr="00076D8A">
              <w:rPr>
                <w:rFonts w:eastAsiaTheme="minorEastAsia"/>
                <w:lang w:eastAsia="zh-CN"/>
              </w:rPr>
              <w:t>eoy</w:t>
            </w:r>
            <w:proofErr w:type="spellEnd"/>
            <w:r w:rsidR="00076D8A" w:rsidRPr="00076D8A">
              <w:rPr>
                <w:rFonts w:eastAsiaTheme="minorEastAsia"/>
                <w:lang w:eastAsia="zh-CN"/>
              </w:rPr>
              <w:t>/summer</w:t>
            </w:r>
          </w:p>
        </w:tc>
        <w:tc>
          <w:tcPr>
            <w:tcW w:w="2807" w:type="dxa"/>
          </w:tcPr>
          <w:p w14:paraId="3F38D6BA" w14:textId="7404018B" w:rsidR="00BF198A" w:rsidRDefault="0B6D107E" w:rsidP="0B6D107E">
            <w:pPr>
              <w:rPr>
                <w:rFonts w:eastAsiaTheme="minorEastAsia"/>
                <w:sz w:val="28"/>
                <w:szCs w:val="28"/>
                <w:lang w:eastAsia="zh-CN"/>
              </w:rPr>
            </w:pPr>
            <w:r w:rsidRPr="0B6D107E">
              <w:rPr>
                <w:rFonts w:eastAsiaTheme="minorEastAsia"/>
                <w:sz w:val="28"/>
                <w:szCs w:val="28"/>
                <w:lang w:eastAsia="zh-CN"/>
              </w:rPr>
              <w:t>Janis</w:t>
            </w:r>
          </w:p>
        </w:tc>
      </w:tr>
      <w:tr w:rsidR="00BF198A" w14:paraId="51C45BE3" w14:textId="77777777" w:rsidTr="0B6D107E">
        <w:tc>
          <w:tcPr>
            <w:tcW w:w="459" w:type="dxa"/>
          </w:tcPr>
          <w:p w14:paraId="58F2F6DE" w14:textId="19265D3E" w:rsidR="00E77A51" w:rsidRDefault="008B0CAA" w:rsidP="0B6D107E">
            <w:pPr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4</w:t>
            </w:r>
            <w:r w:rsidR="0B6D107E" w:rsidRPr="0B6D107E">
              <w:rPr>
                <w:rFonts w:eastAsiaTheme="minorEastAsia"/>
                <w:sz w:val="28"/>
                <w:szCs w:val="28"/>
                <w:lang w:eastAsia="zh-CN"/>
              </w:rPr>
              <w:t>.</w:t>
            </w:r>
          </w:p>
          <w:p w14:paraId="24A2FE88" w14:textId="2D7FDA67" w:rsidR="00BF198A" w:rsidRDefault="008B0CAA" w:rsidP="0B6D107E">
            <w:pPr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5</w:t>
            </w:r>
            <w:r w:rsidR="0B6D107E" w:rsidRPr="0B6D107E">
              <w:rPr>
                <w:rFonts w:eastAsiaTheme="minorEastAsia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6472" w:type="dxa"/>
          </w:tcPr>
          <w:p w14:paraId="30AEA3BB" w14:textId="46453AA1" w:rsidR="00FD4498" w:rsidRPr="008A0700" w:rsidRDefault="0B6D107E" w:rsidP="0B6D107E">
            <w:pPr>
              <w:rPr>
                <w:rFonts w:eastAsiaTheme="minorEastAsia"/>
                <w:sz w:val="28"/>
                <w:szCs w:val="28"/>
                <w:lang w:eastAsia="zh-CN"/>
              </w:rPr>
            </w:pPr>
            <w:r w:rsidRPr="0B6D107E">
              <w:rPr>
                <w:rFonts w:eastAsiaTheme="minorEastAsia"/>
                <w:sz w:val="28"/>
                <w:szCs w:val="28"/>
                <w:lang w:eastAsia="zh-CN"/>
              </w:rPr>
              <w:t>Athletic Director Update</w:t>
            </w:r>
            <w:r w:rsidR="008B0CAA">
              <w:rPr>
                <w:rFonts w:eastAsiaTheme="minorEastAsia"/>
                <w:sz w:val="28"/>
                <w:szCs w:val="28"/>
                <w:lang w:eastAsia="zh-CN"/>
              </w:rPr>
              <w:t>:</w:t>
            </w:r>
            <w:r w:rsidR="00076D8A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 w:rsidR="00076D8A" w:rsidRPr="00076D8A">
              <w:rPr>
                <w:rFonts w:eastAsiaTheme="minorEastAsia"/>
                <w:lang w:eastAsia="zh-CN"/>
              </w:rPr>
              <w:t>sports, scoreboard, COVID</w:t>
            </w:r>
          </w:p>
          <w:p w14:paraId="1C0B64C6" w14:textId="73836557" w:rsidR="00FD4498" w:rsidRDefault="0B6D107E" w:rsidP="0B6D107E">
            <w:pPr>
              <w:rPr>
                <w:rFonts w:eastAsiaTheme="minorEastAsia"/>
                <w:sz w:val="28"/>
                <w:szCs w:val="28"/>
                <w:lang w:eastAsia="zh-CN"/>
              </w:rPr>
            </w:pPr>
            <w:r w:rsidRPr="0B6D107E">
              <w:rPr>
                <w:rFonts w:eastAsiaTheme="minorEastAsia"/>
                <w:sz w:val="28"/>
                <w:szCs w:val="28"/>
                <w:lang w:eastAsia="zh-CN"/>
              </w:rPr>
              <w:t>Adjourn</w:t>
            </w:r>
          </w:p>
        </w:tc>
        <w:tc>
          <w:tcPr>
            <w:tcW w:w="2807" w:type="dxa"/>
          </w:tcPr>
          <w:p w14:paraId="108BB413" w14:textId="7FE85264" w:rsidR="00FD4498" w:rsidRDefault="0B6D107E" w:rsidP="0B6D107E">
            <w:pPr>
              <w:rPr>
                <w:rFonts w:eastAsiaTheme="minorEastAsia"/>
                <w:sz w:val="28"/>
                <w:szCs w:val="28"/>
                <w:lang w:eastAsia="zh-CN"/>
              </w:rPr>
            </w:pPr>
            <w:r w:rsidRPr="0B6D107E">
              <w:rPr>
                <w:rFonts w:eastAsiaTheme="minorEastAsia"/>
                <w:sz w:val="28"/>
                <w:szCs w:val="28"/>
                <w:lang w:eastAsia="zh-CN"/>
              </w:rPr>
              <w:t>Rick</w:t>
            </w:r>
          </w:p>
          <w:p w14:paraId="7C25D0B3" w14:textId="6513E2E7" w:rsidR="00FD4498" w:rsidRDefault="0B6D107E" w:rsidP="0B6D107E">
            <w:pPr>
              <w:rPr>
                <w:rFonts w:eastAsiaTheme="minorEastAsia"/>
                <w:sz w:val="28"/>
                <w:szCs w:val="28"/>
                <w:lang w:eastAsia="zh-CN"/>
              </w:rPr>
            </w:pPr>
            <w:r w:rsidRPr="0B6D107E">
              <w:rPr>
                <w:rFonts w:eastAsiaTheme="minorEastAsia"/>
                <w:sz w:val="28"/>
                <w:szCs w:val="28"/>
                <w:lang w:eastAsia="zh-CN"/>
              </w:rPr>
              <w:t>Janis</w:t>
            </w:r>
          </w:p>
        </w:tc>
      </w:tr>
      <w:tr w:rsidR="00B328B0" w14:paraId="6CF9412E" w14:textId="77777777" w:rsidTr="0B6D107E">
        <w:trPr>
          <w:trHeight w:val="300"/>
        </w:trPr>
        <w:tc>
          <w:tcPr>
            <w:tcW w:w="459" w:type="dxa"/>
          </w:tcPr>
          <w:p w14:paraId="3E30A555" w14:textId="3DB66348" w:rsidR="00B328B0" w:rsidRDefault="00B328B0" w:rsidP="00C359DA">
            <w:pPr>
              <w:rPr>
                <w:rFonts w:eastAsiaTheme="minorEastAsia"/>
                <w:sz w:val="32"/>
                <w:szCs w:val="32"/>
                <w:lang w:eastAsia="zh-CN"/>
              </w:rPr>
            </w:pPr>
          </w:p>
        </w:tc>
        <w:tc>
          <w:tcPr>
            <w:tcW w:w="6472" w:type="dxa"/>
          </w:tcPr>
          <w:p w14:paraId="6B437C2D" w14:textId="2FA08FB8" w:rsidR="00B328B0" w:rsidRDefault="00B328B0" w:rsidP="00C359DA">
            <w:pPr>
              <w:rPr>
                <w:rFonts w:eastAsiaTheme="minorEastAsia"/>
                <w:sz w:val="32"/>
                <w:szCs w:val="32"/>
                <w:lang w:eastAsia="zh-CN"/>
              </w:rPr>
            </w:pPr>
          </w:p>
        </w:tc>
        <w:tc>
          <w:tcPr>
            <w:tcW w:w="2807" w:type="dxa"/>
          </w:tcPr>
          <w:p w14:paraId="16FFC36F" w14:textId="13DA0FE5" w:rsidR="00B328B0" w:rsidRDefault="00B328B0" w:rsidP="00C359DA">
            <w:pPr>
              <w:rPr>
                <w:rFonts w:eastAsiaTheme="minorEastAsia"/>
                <w:sz w:val="32"/>
                <w:szCs w:val="32"/>
                <w:lang w:eastAsia="zh-CN"/>
              </w:rPr>
            </w:pPr>
          </w:p>
        </w:tc>
      </w:tr>
      <w:bookmarkEnd w:id="0"/>
    </w:tbl>
    <w:p w14:paraId="1A5FDC72" w14:textId="717DDF1F" w:rsidR="0039591E" w:rsidRPr="005934D6" w:rsidRDefault="0039591E" w:rsidP="0099290E">
      <w:pPr>
        <w:rPr>
          <w:rFonts w:ascii="Calibri" w:eastAsiaTheme="minorEastAsia" w:hAnsi="Calibri" w:cs="Calibri"/>
        </w:rPr>
      </w:pPr>
    </w:p>
    <w:sectPr w:rsidR="0039591E" w:rsidRPr="00593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51CF"/>
    <w:multiLevelType w:val="hybridMultilevel"/>
    <w:tmpl w:val="72C0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62A24"/>
    <w:multiLevelType w:val="hybridMultilevel"/>
    <w:tmpl w:val="A0E29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0456E"/>
    <w:multiLevelType w:val="hybridMultilevel"/>
    <w:tmpl w:val="97C61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84F3B"/>
    <w:multiLevelType w:val="hybridMultilevel"/>
    <w:tmpl w:val="05B4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34EBB"/>
    <w:multiLevelType w:val="hybridMultilevel"/>
    <w:tmpl w:val="25C4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0749C"/>
    <w:multiLevelType w:val="hybridMultilevel"/>
    <w:tmpl w:val="5AB8B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03759"/>
    <w:multiLevelType w:val="hybridMultilevel"/>
    <w:tmpl w:val="0BB0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37"/>
    <w:rsid w:val="00002F74"/>
    <w:rsid w:val="00076D8A"/>
    <w:rsid w:val="000D6267"/>
    <w:rsid w:val="000F5137"/>
    <w:rsid w:val="000F715B"/>
    <w:rsid w:val="0010216B"/>
    <w:rsid w:val="00147DEF"/>
    <w:rsid w:val="00176F84"/>
    <w:rsid w:val="001B4EC9"/>
    <w:rsid w:val="001B5913"/>
    <w:rsid w:val="001D5C7D"/>
    <w:rsid w:val="00244171"/>
    <w:rsid w:val="00262E65"/>
    <w:rsid w:val="002C71D2"/>
    <w:rsid w:val="002C79A1"/>
    <w:rsid w:val="00312A20"/>
    <w:rsid w:val="0039591E"/>
    <w:rsid w:val="003B62D5"/>
    <w:rsid w:val="004057E1"/>
    <w:rsid w:val="004146B3"/>
    <w:rsid w:val="004E46F0"/>
    <w:rsid w:val="005056DA"/>
    <w:rsid w:val="00537467"/>
    <w:rsid w:val="005934D6"/>
    <w:rsid w:val="00625F91"/>
    <w:rsid w:val="00652737"/>
    <w:rsid w:val="00667689"/>
    <w:rsid w:val="0068201A"/>
    <w:rsid w:val="006977C7"/>
    <w:rsid w:val="006C3D7A"/>
    <w:rsid w:val="006D1652"/>
    <w:rsid w:val="00712EFC"/>
    <w:rsid w:val="00765AEB"/>
    <w:rsid w:val="007B477D"/>
    <w:rsid w:val="007D0F3C"/>
    <w:rsid w:val="007E55D4"/>
    <w:rsid w:val="007E685E"/>
    <w:rsid w:val="008934EE"/>
    <w:rsid w:val="008A0700"/>
    <w:rsid w:val="008B0CAA"/>
    <w:rsid w:val="008B782C"/>
    <w:rsid w:val="008C477A"/>
    <w:rsid w:val="008C738B"/>
    <w:rsid w:val="008D4332"/>
    <w:rsid w:val="009265B5"/>
    <w:rsid w:val="009769CC"/>
    <w:rsid w:val="0099290E"/>
    <w:rsid w:val="00A32A6C"/>
    <w:rsid w:val="00A53A69"/>
    <w:rsid w:val="00A95E0A"/>
    <w:rsid w:val="00AB6B98"/>
    <w:rsid w:val="00AE513B"/>
    <w:rsid w:val="00AF33D8"/>
    <w:rsid w:val="00B04172"/>
    <w:rsid w:val="00B30B54"/>
    <w:rsid w:val="00B328B0"/>
    <w:rsid w:val="00B46087"/>
    <w:rsid w:val="00B6070C"/>
    <w:rsid w:val="00B63038"/>
    <w:rsid w:val="00B6681E"/>
    <w:rsid w:val="00B95C42"/>
    <w:rsid w:val="00BA2561"/>
    <w:rsid w:val="00BE2D83"/>
    <w:rsid w:val="00BF198A"/>
    <w:rsid w:val="00C359DA"/>
    <w:rsid w:val="00C415E4"/>
    <w:rsid w:val="00C976C2"/>
    <w:rsid w:val="00CD1E10"/>
    <w:rsid w:val="00CD5300"/>
    <w:rsid w:val="00CE6903"/>
    <w:rsid w:val="00D31BFA"/>
    <w:rsid w:val="00D4451F"/>
    <w:rsid w:val="00D751D4"/>
    <w:rsid w:val="00DD7BF5"/>
    <w:rsid w:val="00DE6487"/>
    <w:rsid w:val="00E25CE7"/>
    <w:rsid w:val="00E62771"/>
    <w:rsid w:val="00E77A51"/>
    <w:rsid w:val="00E94E4F"/>
    <w:rsid w:val="00EB105D"/>
    <w:rsid w:val="00EC5C54"/>
    <w:rsid w:val="00EF58AB"/>
    <w:rsid w:val="00F41A59"/>
    <w:rsid w:val="00F435EE"/>
    <w:rsid w:val="00F4774B"/>
    <w:rsid w:val="00F54A62"/>
    <w:rsid w:val="00F6336F"/>
    <w:rsid w:val="00F97EBD"/>
    <w:rsid w:val="00FC5D1E"/>
    <w:rsid w:val="00FD2AB8"/>
    <w:rsid w:val="00FD4498"/>
    <w:rsid w:val="0B6D107E"/>
    <w:rsid w:val="3E903F69"/>
    <w:rsid w:val="7CBF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75951"/>
  <w15:chartTrackingRefBased/>
  <w15:docId w15:val="{C6594256-4212-4A65-A611-872D54C0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137"/>
    <w:pPr>
      <w:spacing w:after="160" w:line="259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137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C359DA"/>
    <w:pPr>
      <w:spacing w:after="0" w:line="240" w:lineRule="auto"/>
      <w:ind w:left="720"/>
    </w:pPr>
    <w:rPr>
      <w:rFonts w:ascii="Calibri" w:eastAsiaTheme="minorEastAsia" w:hAnsi="Calibri" w:cs="Calibri"/>
      <w:lang w:eastAsia="zh-CN"/>
    </w:rPr>
  </w:style>
  <w:style w:type="table" w:styleId="TableGrid">
    <w:name w:val="Table Grid"/>
    <w:basedOn w:val="TableNormal"/>
    <w:uiPriority w:val="59"/>
    <w:rsid w:val="00BF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4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Pope</dc:creator>
  <cp:keywords/>
  <dc:description/>
  <cp:lastModifiedBy>Janis Rabuchin</cp:lastModifiedBy>
  <cp:revision>2</cp:revision>
  <cp:lastPrinted>2021-04-19T18:32:00Z</cp:lastPrinted>
  <dcterms:created xsi:type="dcterms:W3CDTF">2021-05-10T05:18:00Z</dcterms:created>
  <dcterms:modified xsi:type="dcterms:W3CDTF">2021-05-10T05:18:00Z</dcterms:modified>
</cp:coreProperties>
</file>